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69A6" w14:textId="30352000" w:rsidR="009E17EB" w:rsidRDefault="00063636" w:rsidP="00106FF6">
      <w:pPr>
        <w:snapToGrid w:val="0"/>
        <w:ind w:left="283" w:hangingChars="135" w:hanging="283"/>
        <w:jc w:val="left"/>
        <w:rPr>
          <w:rFonts w:ascii="ＭＳ 明朝" w:hAnsi="ＭＳ 明朝"/>
        </w:rPr>
      </w:pPr>
      <w:r w:rsidRPr="00063636">
        <w:rPr>
          <w:rFonts w:ascii="ＭＳ 明朝" w:hAnsi="ＭＳ 明朝" w:hint="eastAsia"/>
        </w:rPr>
        <w:t>様式７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106FF6">
      <w:pPr>
        <w:snapToGrid w:val="0"/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106FF6">
      <w:pPr>
        <w:snapToGrid w:val="0"/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106FF6">
      <w:pPr>
        <w:snapToGrid w:val="0"/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106FF6">
      <w:pPr>
        <w:tabs>
          <w:tab w:val="right" w:pos="9241"/>
        </w:tabs>
        <w:snapToGrid w:val="0"/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106FF6">
      <w:pPr>
        <w:tabs>
          <w:tab w:val="right" w:pos="9241"/>
        </w:tabs>
        <w:snapToGrid w:val="0"/>
        <w:jc w:val="left"/>
        <w:rPr>
          <w:color w:val="FF0000"/>
        </w:rPr>
      </w:pPr>
    </w:p>
    <w:tbl>
      <w:tblPr>
        <w:tblW w:w="8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850"/>
        <w:gridCol w:w="567"/>
      </w:tblGrid>
      <w:tr w:rsidR="00AE6685" w:rsidRPr="00DD3EE8" w14:paraId="7FDA4EC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4A0D72B" w14:textId="77777777" w:rsidR="00AE6685" w:rsidRPr="00106FF6" w:rsidRDefault="00AE6685" w:rsidP="00106F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06FF6"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850" w:type="dxa"/>
            <w:shd w:val="clear" w:color="auto" w:fill="FFFFFF"/>
          </w:tcPr>
          <w:p w14:paraId="696B7358" w14:textId="77777777" w:rsidR="00AE6685" w:rsidRPr="00106FF6" w:rsidRDefault="00AE6685" w:rsidP="00106FF6">
            <w:pPr>
              <w:snapToGrid w:val="0"/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106FF6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67" w:type="dxa"/>
            <w:shd w:val="clear" w:color="auto" w:fill="FFFFFF"/>
          </w:tcPr>
          <w:p w14:paraId="5A34F84B" w14:textId="77777777" w:rsidR="00AE6685" w:rsidRPr="00DD3EE8" w:rsidRDefault="00AE6685" w:rsidP="00106FF6">
            <w:pPr>
              <w:snapToGrid w:val="0"/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120CE3F5" w14:textId="5830EA41" w:rsidR="00AE6685" w:rsidRPr="005F2BF6" w:rsidRDefault="00AE6685" w:rsidP="00106FF6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91F5A3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2D0E55B6" w14:textId="668BE895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850" w:type="dxa"/>
            <w:shd w:val="clear" w:color="auto" w:fill="auto"/>
          </w:tcPr>
          <w:p w14:paraId="19FAE6CF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106FF6">
        <w:trPr>
          <w:trHeight w:val="329"/>
          <w:jc w:val="center"/>
        </w:trPr>
        <w:tc>
          <w:tcPr>
            <w:tcW w:w="6648" w:type="dxa"/>
            <w:shd w:val="clear" w:color="auto" w:fill="auto"/>
          </w:tcPr>
          <w:p w14:paraId="678C8D79" w14:textId="4322F101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事業計画書</w:t>
            </w:r>
          </w:p>
        </w:tc>
        <w:tc>
          <w:tcPr>
            <w:tcW w:w="850" w:type="dxa"/>
            <w:shd w:val="clear" w:color="auto" w:fill="auto"/>
          </w:tcPr>
          <w:p w14:paraId="161C3A45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F3348FE" w14:textId="55625D04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資金計画書</w:t>
            </w:r>
          </w:p>
        </w:tc>
        <w:tc>
          <w:tcPr>
            <w:tcW w:w="850" w:type="dxa"/>
            <w:shd w:val="clear" w:color="auto" w:fill="auto"/>
          </w:tcPr>
          <w:p w14:paraId="6D84340D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AE4BAAD" w14:textId="7947229B" w:rsidR="00AE6685" w:rsidRPr="008C3741" w:rsidRDefault="00AE6685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850" w:type="dxa"/>
            <w:shd w:val="clear" w:color="auto" w:fill="auto"/>
          </w:tcPr>
          <w:p w14:paraId="03DA3A6B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0F5BDC71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DDFB9BD" w14:textId="5D32A61B" w:rsidR="00AE6685" w:rsidRPr="008C3741" w:rsidRDefault="008F1F6B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  <w:r w:rsidR="00AE6685"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</w:tcPr>
          <w:p w14:paraId="0AE57309" w14:textId="2024CC2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7ADEFD" w14:textId="6BBF69E3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9AD5612" w14:textId="4B9FF2FA" w:rsidR="001D6DFF" w:rsidRPr="008C3741" w:rsidRDefault="001D6DFF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850" w:type="dxa"/>
            <w:shd w:val="clear" w:color="auto" w:fill="auto"/>
          </w:tcPr>
          <w:p w14:paraId="09CBEA27" w14:textId="77777777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EE28626" w14:textId="391029F7" w:rsidR="001D6DFF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1C8BD38" w14:textId="77777777" w:rsidTr="00106FF6">
        <w:trPr>
          <w:trHeight w:val="375"/>
          <w:jc w:val="center"/>
        </w:trPr>
        <w:tc>
          <w:tcPr>
            <w:tcW w:w="6648" w:type="dxa"/>
            <w:shd w:val="clear" w:color="auto" w:fill="auto"/>
          </w:tcPr>
          <w:p w14:paraId="606B37FB" w14:textId="3C6EBE06" w:rsidR="001D6DFF" w:rsidRPr="008C3741" w:rsidRDefault="001D6DFF" w:rsidP="00106FF6">
            <w:pPr>
              <w:tabs>
                <w:tab w:val="left" w:pos="6240"/>
              </w:tabs>
              <w:snapToGrid w:val="0"/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850" w:type="dxa"/>
            <w:shd w:val="clear" w:color="auto" w:fill="auto"/>
          </w:tcPr>
          <w:p w14:paraId="0C4F74CC" w14:textId="160921EC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407D11" w14:textId="09895787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F4FD2AA" w14:textId="77777777" w:rsidTr="00106FF6">
        <w:trPr>
          <w:trHeight w:val="375"/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1D6DFF" w:rsidRPr="00EA018C" w:rsidRDefault="001D6DFF" w:rsidP="00106FF6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D6DFF" w:rsidRPr="00DD3EE8" w14:paraId="516C7391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3CE2A74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850" w:type="dxa"/>
            <w:shd w:val="clear" w:color="auto" w:fill="auto"/>
          </w:tcPr>
          <w:p w14:paraId="573F6A0C" w14:textId="36F2A5DF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D43A42" w14:textId="18382A73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19269C8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65006543" w14:textId="77777777" w:rsidR="001D6DFF" w:rsidRPr="00B61959" w:rsidRDefault="001D6DFF" w:rsidP="00106FF6">
            <w:pPr>
              <w:snapToGrid w:val="0"/>
              <w:ind w:rightChars="-34" w:right="-71"/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99CAC" w14:textId="15D23721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3C4A73" w14:textId="5FA56EB1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A4E1E7B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66EFB3C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850" w:type="dxa"/>
            <w:shd w:val="clear" w:color="auto" w:fill="auto"/>
          </w:tcPr>
          <w:p w14:paraId="1AA914A6" w14:textId="3C999BAB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89F4DA" w14:textId="5320F0BA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7A3DA65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2F115984" w14:textId="5ED0F1A7" w:rsidR="001D6DFF" w:rsidRPr="00EA018C" w:rsidRDefault="001D6DFF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14:paraId="6BB0F7A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3D97C5FB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</w:tcPr>
          <w:p w14:paraId="0292FB10" w14:textId="6BF5CF2D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B65639" w14:textId="272CA345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8877DE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4CE5000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FB815" w14:textId="5019EC4E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A604A7" w14:textId="35CC6A1E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E3C9366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B2F9E15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07833" w14:textId="2617E1FA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A01E03" w14:textId="69AF24D2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14:paraId="25AD275A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66BE180A" w14:textId="5C3F6668" w:rsidR="007C3C42" w:rsidRPr="00EA018C" w:rsidRDefault="007C3C42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コンソーシアムで申請する場合の追加</w:t>
            </w:r>
            <w:r w:rsidRPr="00EA018C">
              <w:rPr>
                <w:rFonts w:hint="eastAsia"/>
                <w:b/>
                <w:bCs/>
                <w:color w:val="000000"/>
                <w:sz w:val="24"/>
              </w:rPr>
              <w:t>書類</w:t>
            </w:r>
          </w:p>
        </w:tc>
      </w:tr>
      <w:tr w:rsidR="007C3C42" w:rsidRPr="00DD3EE8" w14:paraId="386F839D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5FA6451" w14:textId="4DF46304" w:rsidR="007C3C42" w:rsidRPr="007C3C42" w:rsidRDefault="007C3C42" w:rsidP="00106FF6">
            <w:pPr>
              <w:snapToGrid w:val="0"/>
              <w:jc w:val="left"/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</w:p>
        </w:tc>
        <w:tc>
          <w:tcPr>
            <w:tcW w:w="850" w:type="dxa"/>
            <w:shd w:val="clear" w:color="auto" w:fill="auto"/>
          </w:tcPr>
          <w:p w14:paraId="01E75684" w14:textId="11F6F1ED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sdt>
          <w:sdtPr>
            <w:rPr>
              <w:color w:val="000000"/>
              <w:sz w:val="24"/>
            </w:rPr>
            <w:id w:val="3970232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2EEA653" w14:textId="6CB231E3" w:rsidR="007C3C42" w:rsidRDefault="007C3C42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14:paraId="0B541C1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0B7A317" w14:textId="0350177B" w:rsidR="007C3C42" w:rsidRPr="008C3741" w:rsidRDefault="007C3C42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構成団体の役員名簿</w:t>
            </w:r>
          </w:p>
        </w:tc>
        <w:tc>
          <w:tcPr>
            <w:tcW w:w="850" w:type="dxa"/>
            <w:shd w:val="clear" w:color="auto" w:fill="auto"/>
          </w:tcPr>
          <w:p w14:paraId="1FF84F7F" w14:textId="2D92CD3C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E8013" w14:textId="77777777" w:rsidR="007C3C42" w:rsidRDefault="007C3C42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7C3C42" w:rsidRPr="00DD3EE8" w14:paraId="1EF482C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6850142" w14:textId="0A97C30C" w:rsidR="007C3C42" w:rsidRDefault="007C3C42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</w:t>
            </w:r>
            <w:r w:rsidR="008F1F6B"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</w:p>
        </w:tc>
        <w:tc>
          <w:tcPr>
            <w:tcW w:w="850" w:type="dxa"/>
            <w:shd w:val="clear" w:color="auto" w:fill="auto"/>
          </w:tcPr>
          <w:p w14:paraId="478E120D" w14:textId="3F81B82D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744BB" w14:textId="77777777" w:rsidR="007C3C42" w:rsidRDefault="007C3C42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</w:tbl>
    <w:p w14:paraId="71658357" w14:textId="6D3C7A80" w:rsidR="005F2BF6" w:rsidRDefault="00B12444" w:rsidP="00106FF6">
      <w:pPr>
        <w:snapToGrid w:val="0"/>
        <w:ind w:leftChars="400" w:left="1260" w:hangingChars="200" w:hanging="420"/>
        <w:jc w:val="left"/>
        <w:rPr>
          <w:color w:val="000000"/>
        </w:rPr>
      </w:pPr>
      <w:r>
        <w:rPr>
          <w:rFonts w:hint="eastAsia"/>
          <w:color w:val="000000"/>
        </w:rPr>
        <w:t xml:space="preserve">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106FF6">
      <w:pPr>
        <w:snapToGrid w:val="0"/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106FF6">
            <w:pPr>
              <w:snapToGrid w:val="0"/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5D0D5C12" w:rsidR="00096121" w:rsidRPr="00B61959" w:rsidRDefault="0020274C" w:rsidP="00106FF6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公益財団法人南砺幸せ未来基金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106FF6">
      <w:pPr>
        <w:tabs>
          <w:tab w:val="left" w:pos="2205"/>
        </w:tabs>
        <w:snapToGrid w:val="0"/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106FF6">
      <w:pPr>
        <w:snapToGrid w:val="0"/>
        <w:jc w:val="left"/>
        <w:rPr>
          <w:color w:val="000000"/>
        </w:rPr>
      </w:pPr>
    </w:p>
    <w:sectPr w:rsidR="00622C64" w:rsidRPr="00DD3EE8" w:rsidSect="00106FF6">
      <w:pgSz w:w="11906" w:h="16838"/>
      <w:pgMar w:top="426" w:right="1247" w:bottom="567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C019" w14:textId="77777777" w:rsidR="00EF1FBB" w:rsidRDefault="00EF1FBB" w:rsidP="007E48A5">
      <w:r>
        <w:separator/>
      </w:r>
    </w:p>
  </w:endnote>
  <w:endnote w:type="continuationSeparator" w:id="0">
    <w:p w14:paraId="7A2CDDD5" w14:textId="77777777" w:rsidR="00EF1FBB" w:rsidRDefault="00EF1FBB" w:rsidP="007E48A5">
      <w:r>
        <w:continuationSeparator/>
      </w:r>
    </w:p>
  </w:endnote>
  <w:endnote w:type="continuationNotice" w:id="1">
    <w:p w14:paraId="14F2874B" w14:textId="77777777" w:rsidR="00EF1FBB" w:rsidRDefault="00EF1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0065" w14:textId="77777777" w:rsidR="00EF1FBB" w:rsidRDefault="00EF1FBB" w:rsidP="007E48A5">
      <w:r>
        <w:separator/>
      </w:r>
    </w:p>
  </w:footnote>
  <w:footnote w:type="continuationSeparator" w:id="0">
    <w:p w14:paraId="18E1A670" w14:textId="77777777" w:rsidR="00EF1FBB" w:rsidRDefault="00EF1FBB" w:rsidP="007E48A5">
      <w:r>
        <w:continuationSeparator/>
      </w:r>
    </w:p>
  </w:footnote>
  <w:footnote w:type="continuationNotice" w:id="1">
    <w:p w14:paraId="52AABF3E" w14:textId="77777777" w:rsidR="00EF1FBB" w:rsidRDefault="00EF1F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419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63636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06FF6"/>
    <w:rsid w:val="00124D57"/>
    <w:rsid w:val="0012751B"/>
    <w:rsid w:val="0014286A"/>
    <w:rsid w:val="00147D43"/>
    <w:rsid w:val="00155076"/>
    <w:rsid w:val="00161858"/>
    <w:rsid w:val="00164DDF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0274C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85537"/>
    <w:rsid w:val="00393AC6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0D91"/>
    <w:rsid w:val="006F7741"/>
    <w:rsid w:val="00710A79"/>
    <w:rsid w:val="00776405"/>
    <w:rsid w:val="00796134"/>
    <w:rsid w:val="007A114B"/>
    <w:rsid w:val="007A1A2D"/>
    <w:rsid w:val="007A2FBE"/>
    <w:rsid w:val="007C3C42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1F6B"/>
    <w:rsid w:val="008F7974"/>
    <w:rsid w:val="00907060"/>
    <w:rsid w:val="00910A8B"/>
    <w:rsid w:val="00921A03"/>
    <w:rsid w:val="00933DA5"/>
    <w:rsid w:val="00936CBD"/>
    <w:rsid w:val="009512D4"/>
    <w:rsid w:val="009665E6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EF1FBB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C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F1F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F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1F6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1F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1F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51D3-5F64-40C4-94D1-A4CF2641B61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2019-12-06T18:31:00Z</dcterms:created>
  <dcterms:modified xsi:type="dcterms:W3CDTF">2022-10-17T00:36:00Z</dcterms:modified>
</cp:coreProperties>
</file>